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84" w:rsidRPr="000347B7" w:rsidRDefault="000347B7" w:rsidP="00034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</w:rPr>
      </w:pPr>
      <w:r w:rsidRPr="000347B7"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</w:rPr>
        <w:t>REZULTAT ODABIRA PONUDE ZA ORGANIZACIJU VIŠEDNEVNE IZVANUČIONIČKE NASTAVE – MATURALNE EKSKURZIJE UČENIKA TREĆIH I ČETVRTIH RAZREDA ODJELA SREDNJOŠKOLSKOG OBRAZOVANJA CENTRA ZA ODGOJ I OBRAZOVANJE “VINKO BEK”</w:t>
      </w:r>
      <w:r w:rsidR="00A84E3B"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</w:rPr>
        <w:t xml:space="preserve"> U ŠKOLSKOJ GODINI </w:t>
      </w:r>
      <w:proofErr w:type="gramStart"/>
      <w:r w:rsidR="00A84E3B"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</w:rPr>
        <w:t>2021./</w:t>
      </w:r>
      <w:proofErr w:type="gramEnd"/>
      <w:r w:rsidR="00A84E3B">
        <w:rPr>
          <w:rFonts w:ascii="Times New Roman" w:eastAsia="Times New Roman" w:hAnsi="Times New Roman" w:cs="Times New Roman"/>
          <w:b/>
          <w:color w:val="1D2228"/>
          <w:sz w:val="24"/>
          <w:szCs w:val="24"/>
          <w:shd w:val="clear" w:color="auto" w:fill="FFFFFF"/>
        </w:rPr>
        <w:t>2022.</w:t>
      </w:r>
    </w:p>
    <w:p w:rsidR="000347B7" w:rsidRPr="000E3684" w:rsidRDefault="000347B7" w:rsidP="000E3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684" w:rsidRDefault="000347B7" w:rsidP="000E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Sukladno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čla</w:t>
      </w:r>
      <w:r w:rsidR="00011298">
        <w:rPr>
          <w:rFonts w:ascii="Times New Roman" w:eastAsia="Times New Roman" w:hAnsi="Times New Roman" w:cs="Times New Roman"/>
          <w:color w:val="1D222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cima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13. – 15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izvođenju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izleta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ekskurzija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drugih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odgojno-obrazovnih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aktivnosti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izvan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škole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(NN 67/2014),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Povjerenstvo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za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provedbu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javnoga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poziva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i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izbor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najbolje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ponude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za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izvanučioničku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nastavu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–</w:t>
      </w:r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maturaln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ekskurziju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3.a, 3.b. </w:t>
      </w:r>
      <w:proofErr w:type="gramStart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4.a</w:t>
      </w:r>
      <w:proofErr w:type="gramEnd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i</w:t>
      </w:r>
      <w:proofErr w:type="spellEnd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4.b </w:t>
      </w:r>
      <w:proofErr w:type="spellStart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razreda</w:t>
      </w:r>
      <w:proofErr w:type="spellEnd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srednje</w:t>
      </w:r>
      <w:proofErr w:type="spellEnd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škole</w:t>
      </w:r>
      <w:proofErr w:type="spellEnd"/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Centra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za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odgoj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i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obrazovanje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"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Vinko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Bek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"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na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svom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je 2.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sastanku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na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kojem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je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odr</w:t>
      </w:r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ž</w:t>
      </w:r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ano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javno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otvaranje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ponuda</w:t>
      </w:r>
      <w:proofErr w:type="spellEnd"/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0E3684" w:rsidRPr="000347B7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4. 3. 2022. u 15.00 sati</w:t>
      </w:r>
      <w:r w:rsid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jednoglasno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izabralo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ponudu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turističke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agencije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Obord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proofErr w:type="gram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d.o.o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. </w:t>
      </w:r>
      <w:r w:rsidR="00C6413E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,</w:t>
      </w:r>
      <w:proofErr w:type="gramEnd"/>
      <w:r w:rsidR="00C6413E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Zagreb, </w:t>
      </w:r>
      <w:proofErr w:type="spellStart"/>
      <w:r w:rsidR="00C6413E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Trumbićeva</w:t>
      </w:r>
      <w:proofErr w:type="spellEnd"/>
      <w:r w:rsidR="00C6413E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6,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kao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cjenovno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najprihvatljiviju</w:t>
      </w:r>
      <w:proofErr w:type="spellEnd"/>
      <w:r w:rsidR="000E3684"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.</w:t>
      </w:r>
      <w:r w:rsidR="000E3684" w:rsidRPr="000E3684">
        <w:rPr>
          <w:rFonts w:ascii="Times New Roman" w:eastAsia="Times New Roman" w:hAnsi="Times New Roman" w:cs="Times New Roman"/>
          <w:color w:val="1D2228"/>
          <w:sz w:val="24"/>
          <w:szCs w:val="24"/>
        </w:rPr>
        <w:t> </w:t>
      </w:r>
    </w:p>
    <w:p w:rsidR="000E3684" w:rsidRDefault="000E3684" w:rsidP="000E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:rsidR="000347B7" w:rsidRDefault="000E3684" w:rsidP="000E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Riječ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je o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ponudi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organizaciju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maturalnog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putovanja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Istru</w:t>
      </w:r>
      <w:proofErr w:type="spellEnd"/>
      <w:r w:rsidR="00A84E3B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Poreč</w:t>
      </w:r>
      <w:proofErr w:type="spellEnd"/>
      <w:r w:rsidR="00A84E3B">
        <w:rPr>
          <w:rFonts w:ascii="Times New Roman" w:eastAsia="Times New Roman" w:hAnsi="Times New Roman" w:cs="Times New Roman"/>
          <w:color w:val="1D222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14 </w:t>
      </w:r>
      <w:proofErr w:type="spellStart"/>
      <w:r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učenika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trećih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i</w:t>
      </w:r>
      <w:proofErr w:type="spellEnd"/>
      <w:r w:rsidR="00A84E3B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četvrtih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razreda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6 </w:t>
      </w:r>
      <w:proofErr w:type="spellStart"/>
      <w:r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odraslih</w:t>
      </w:r>
      <w:proofErr w:type="spellEnd"/>
      <w:r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 xml:space="preserve"> </w:t>
      </w:r>
      <w:proofErr w:type="spellStart"/>
      <w:r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osoba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pratnji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terminu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Pr="000E3684"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od 20. 4. do 23. 4. 2022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Smještaj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hotelu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Plavoj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Laguni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bazi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polupansiona</w:t>
      </w:r>
      <w:proofErr w:type="spellEnd"/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>Cijena</w:t>
      </w:r>
      <w:proofErr w:type="spellEnd"/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>po</w:t>
      </w:r>
      <w:proofErr w:type="spellEnd"/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>osobi</w:t>
      </w:r>
      <w:proofErr w:type="spellEnd"/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proofErr w:type="spellStart"/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>iznosi</w:t>
      </w:r>
      <w:proofErr w:type="spellEnd"/>
      <w:r w:rsidR="000347B7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2.970,00 kn. </w:t>
      </w:r>
    </w:p>
    <w:p w:rsidR="001E1948" w:rsidRDefault="001E1948" w:rsidP="000E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bookmarkStart w:id="0" w:name="_GoBack"/>
      <w:bookmarkEnd w:id="0"/>
    </w:p>
    <w:sectPr w:rsidR="001E1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4"/>
    <w:rsid w:val="00011298"/>
    <w:rsid w:val="000347B7"/>
    <w:rsid w:val="000E3684"/>
    <w:rsid w:val="001E1948"/>
    <w:rsid w:val="007971C5"/>
    <w:rsid w:val="00A84E3B"/>
    <w:rsid w:val="00A91CE9"/>
    <w:rsid w:val="00BD1BE2"/>
    <w:rsid w:val="00C6413E"/>
    <w:rsid w:val="00E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9B00"/>
  <w15:chartTrackingRefBased/>
  <w15:docId w15:val="{3C0CEFD5-881C-4057-90D9-8437389A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971C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Damir</cp:lastModifiedBy>
  <cp:revision>6</cp:revision>
  <cp:lastPrinted>2022-03-07T12:24:00Z</cp:lastPrinted>
  <dcterms:created xsi:type="dcterms:W3CDTF">2022-03-07T12:13:00Z</dcterms:created>
  <dcterms:modified xsi:type="dcterms:W3CDTF">2022-03-07T12:28:00Z</dcterms:modified>
</cp:coreProperties>
</file>